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/>
        <w:ind w:hanging="0" w:left="0" w:righ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Dane techniczne źródeł promieniowania elektromagnetycznego</w:t>
      </w:r>
    </w:p>
    <w:p>
      <w:pPr>
        <w:pStyle w:val="Normal"/>
        <w:bidi w:val="0"/>
        <w:spacing w:lineRule="auto" w:line="259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623" w:type="dxa"/>
        <w:jc w:val="left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368"/>
        <w:gridCol w:w="2305"/>
        <w:gridCol w:w="1844"/>
        <w:gridCol w:w="1892"/>
        <w:gridCol w:w="1643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Źródło pomiarów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Miejsce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WSP geogr.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Rodzaj sprawozdania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PSG Biała Podlaska,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21-500 Biała Podlaska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ul. Dokudowska 19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Radiotelefon stacjonarny Motorola DM4601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Pomieszczenie służby dyżurnej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52° 01' 06,29˝ N                                        23° 07' 49,62˝ 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BHP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Przejście Kolejowe w Terespolu,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21-550 Terespol Męczenników Unickich 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Radiotelefon stacjonarny Motorola DM4601e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Pomieszczenie służby dyżurnej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52° 04' 25,88˝ N                                        23° 36' 01,15˝ 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BHP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PSG Dorohusk,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22-175 Dorohusk, Beredyszcze 64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Radiotelefon stacjonarny Motorola DM4601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Pomieszczenie służby dyżurnej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51° 10´ 48,74˝ N                                        23° 47´ 30,04˝ 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BHP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PSG Horodło,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22-523 Horodło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ul. Piłsudskiego 112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Radiotelefon stacjonarny Motorola DM4601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Pomieszczenie służby dyżurnej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50° 53´ 40,62˝ N                                        24° 02´ 17,83˝ 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BHP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PSG w Lublinie,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20-117 Lublin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ul. Podwale 3a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Radiotelefon stacjonarny Motorola DM4601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Pomieszczenie służby dyżurnej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51° 14´ 49,07˝ N                                        22° 34´ 17,37˝ E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BHP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Radiotelefon stacjonarny Motorola DM4601</w:t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Lotnisko Radawiec,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21-030 Radawiec Duży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Radawiec Duży 274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Radiotelefon stacjonarny Motorola DM4601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Pomieszczenie służby dyżurnej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51° 13´ 02,72˝ N                                        22° 23´ 48,15˝ 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BHP</w:t>
            </w:r>
          </w:p>
        </w:tc>
      </w:tr>
    </w:tbl>
    <w:p>
      <w:pPr>
        <w:pStyle w:val="Normal"/>
        <w:bidi w:val="0"/>
        <w:spacing w:lineRule="auto" w:line="259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59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59" w:before="0" w:after="160"/>
        <w:ind w:hanging="0" w:left="284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134" w:right="1417" w:gutter="0" w:header="568" w:top="709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bidi w:val="0"/>
      <w:spacing w:lineRule="auto" w:line="259" w:before="0" w:after="160"/>
      <w:ind w:hanging="0" w:left="0" w:right="0"/>
      <w:jc w:val="left"/>
      <w:textAlignment w:val="auto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lineRule="auto" w:line="259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bidi w:val="0"/>
      <w:spacing w:lineRule="auto" w:line="259" w:before="0" w:after="1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lineRule="auto" w:line="259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bidi w:val="0"/>
      <w:spacing w:lineRule="auto" w:line="259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bidi w:val="0"/>
      <w:spacing w:lineRule="auto" w:line="259" w:before="0" w:after="160"/>
      <w:ind w:hanging="0" w:left="0" w:right="0"/>
      <w:jc w:val="left"/>
      <w:textAlignment w:val="aut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uto" w:line="259"/>
      <w:jc w:val="right"/>
      <w:rPr/>
    </w:pPr>
    <w:r>
      <w:rPr/>
      <w:t>Zał. 1</w:t>
    </w:r>
  </w:p>
  <w:p>
    <w:pPr>
      <w:pStyle w:val="Header"/>
      <w:bidi w:val="0"/>
      <w:spacing w:lineRule="auto" w:line="259" w:before="0" w:after="1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uto" w:line="259"/>
      <w:jc w:val="right"/>
      <w:rPr/>
    </w:pPr>
    <w:r>
      <w:rPr/>
      <w:t>Zał. 1</w:t>
    </w:r>
  </w:p>
  <w:p>
    <w:pPr>
      <w:pStyle w:val="Header"/>
      <w:bidi w:val="0"/>
      <w:spacing w:lineRule="auto" w:line="259"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>
      <w:rFonts w:cs="Times New Roman"/>
    </w:rPr>
  </w:style>
  <w:style w:type="character" w:styleId="StopkaZnak">
    <w:name w:val="Stopka Znak"/>
    <w:basedOn w:val="DefaultParagraphFont"/>
    <w:qFormat/>
    <w:rPr>
      <w:rFonts w:cs="Times New Roma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59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paragraph" w:styleId="TableGrid">
    <w:name w:val="Table Grid"/>
    <w:basedOn w:val="NormalTable"/>
    <w:qFormat/>
    <w:pPr>
      <w:widowControl/>
      <w:pBdr/>
      <w:spacing w:lineRule="auto" w:line="240" w:before="0" w:after="0"/>
      <w:ind w:hanging="0" w:left="0" w:right="0"/>
      <w:jc w:val="left"/>
      <w:textAlignment w:val="auto"/>
    </w:pPr>
    <w:rPr>
      <w:rFonts w:ascii="Calibri" w:hAnsi="Calibri" w:eastAsia="Times New Roman" w:cs="Times New Roman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20"/>
        <w:tab w:val="center" w:pos="4536" w:leader="none"/>
        <w:tab w:val="right" w:pos="9072" w:leader="none"/>
      </w:tabs>
      <w:spacing w:lineRule="auto" w:line="259" w:before="0" w:after="160"/>
      <w:ind w:hanging="0" w:left="0" w:right="0"/>
      <w:jc w:val="left"/>
      <w:textAlignment w:val="auto"/>
    </w:pPr>
    <w:rPr>
      <w:rFonts w:ascii="Calibri" w:hAnsi="Calibri" w:eastAsia="Times New Roman" w:cs="Times New Roman"/>
      <w:sz w:val="22"/>
      <w:szCs w:val="22"/>
      <w:lang w:val="pl-PL" w:eastAsia="pl-PL" w:bidi="ar-SA"/>
    </w:rPr>
  </w:style>
  <w:style w:type="paragraph" w:styleId="Footer">
    <w:name w:val="footer"/>
    <w:basedOn w:val="Normal"/>
    <w:pPr>
      <w:widowControl/>
      <w:tabs>
        <w:tab w:val="clear" w:pos="720"/>
        <w:tab w:val="center" w:pos="4536" w:leader="none"/>
        <w:tab w:val="right" w:pos="9072" w:leader="none"/>
      </w:tabs>
      <w:spacing w:lineRule="auto" w:line="259" w:before="0" w:after="160"/>
      <w:ind w:hanging="0" w:left="0" w:right="0"/>
      <w:jc w:val="left"/>
      <w:textAlignment w:val="auto"/>
    </w:pPr>
    <w:rPr>
      <w:rFonts w:ascii="Calibri" w:hAnsi="Calibri" w:eastAsia="Times New Roman" w:cs="Times New Roman"/>
      <w:sz w:val="22"/>
      <w:szCs w:val="22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LibreOffice/25.8.0.4$Windows_X86_64 LibreOffice_project/48f00303701489684e67c38c28aff00cd5929e67</Application>
  <AppVersion>15.0000</AppVersion>
  <Pages>1</Pages>
  <Words>171</Words>
  <Characters>1001</Characters>
  <CharactersWithSpaces>1349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2023-10-02T14:05:00Z</dcterms:created>
  <dc:creator>Drozda Daniel</dc:creator>
  <dc:description/>
  <dc:language>pl-PL</dc:language>
  <cp:lastModifiedBy/>
  <cp:lastPrinted>2023-10-02T14:23:00Z</cp:lastPrinted>
  <dcterms:modified xsi:type="dcterms:W3CDTF">2023-10-20T15:05:00Z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Drozda Daniel</vt:lpwstr>
  </property>
</Properties>
</file>